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321608">
        <w:rPr>
          <w:b/>
          <w:sz w:val="26"/>
          <w:szCs w:val="26"/>
        </w:rPr>
        <w:t>28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321608" w:rsidRPr="00321608">
        <w:rPr>
          <w:b/>
          <w:sz w:val="26"/>
          <w:szCs w:val="26"/>
        </w:rPr>
        <w:t>августа</w:t>
      </w:r>
      <w:r w:rsidR="000C5381" w:rsidRPr="00321608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AC2ABE">
        <w:rPr>
          <w:b/>
          <w:sz w:val="26"/>
          <w:szCs w:val="26"/>
        </w:rPr>
        <w:t>5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321608">
            <w:pPr>
              <w:ind w:firstLine="720"/>
              <w:jc w:val="both"/>
              <w:rPr>
                <w:rFonts w:cs="Arial"/>
              </w:rPr>
            </w:pPr>
            <w:r w:rsidRPr="00CC60FB">
              <w:t xml:space="preserve">Выбор победителя </w:t>
            </w:r>
            <w:r w:rsidR="00653730">
              <w:t xml:space="preserve"> тендера </w:t>
            </w:r>
            <w:r w:rsidRPr="00CC60FB">
              <w:t xml:space="preserve">на 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="00321608" w:rsidRPr="00321608">
              <w:t>втулок пластиковых</w:t>
            </w:r>
            <w:r w:rsidR="00321608" w:rsidRPr="00AE7350">
              <w:rPr>
                <w:lang w:eastAsia="en-US"/>
              </w:rPr>
              <w:t xml:space="preserve"> </w:t>
            </w:r>
            <w:r w:rsidR="00AE7350" w:rsidRPr="00AE7350">
              <w:rPr>
                <w:lang w:eastAsia="en-US"/>
              </w:rPr>
              <w:t>(</w:t>
            </w:r>
            <w:r w:rsidR="00321608">
              <w:rPr>
                <w:lang w:eastAsia="en-US"/>
              </w:rPr>
              <w:t>272</w:t>
            </w:r>
            <w:r w:rsidR="00AE7350" w:rsidRPr="00AE7350">
              <w:rPr>
                <w:lang w:eastAsia="en-US"/>
              </w:rPr>
              <w:t>-СС-202</w:t>
            </w:r>
            <w:r w:rsidR="00AC2ABE">
              <w:rPr>
                <w:lang w:eastAsia="en-US"/>
              </w:rPr>
              <w:t>5</w:t>
            </w:r>
            <w:r w:rsidR="00AE7350" w:rsidRPr="00AE7350">
              <w:rPr>
                <w:lang w:eastAsia="en-US"/>
              </w:rPr>
              <w:t>)</w:t>
            </w:r>
            <w:r w:rsidR="00321608">
              <w:rPr>
                <w:lang w:eastAsia="en-US"/>
              </w:rPr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653730" w:rsidP="00321608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653730">
              <w:t xml:space="preserve">Выбор победителя  тендера на  поставку </w:t>
            </w:r>
            <w:r w:rsidR="00321608" w:rsidRPr="00321608">
              <w:t>втулок пластиковых</w:t>
            </w:r>
            <w:r w:rsidR="00AC2ABE" w:rsidRPr="00AC2ABE">
              <w:rPr>
                <w:lang w:eastAsia="en-US"/>
              </w:rPr>
              <w:t xml:space="preserve"> (</w:t>
            </w:r>
            <w:r w:rsidR="00321608">
              <w:rPr>
                <w:lang w:eastAsia="en-US"/>
              </w:rPr>
              <w:t>272</w:t>
            </w:r>
            <w:r w:rsidR="00AC2ABE" w:rsidRPr="00AC2ABE">
              <w:rPr>
                <w:lang w:eastAsia="en-US"/>
              </w:rPr>
              <w:t>-СС-2025)</w:t>
            </w:r>
            <w:r w:rsidR="00321608">
              <w:rPr>
                <w:lang w:eastAsia="en-US"/>
              </w:rPr>
              <w:t>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7590D" w:rsidRPr="00620C62" w:rsidRDefault="00C007EA" w:rsidP="00321608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>на</w:t>
            </w:r>
            <w:r w:rsidR="00500B7C">
              <w:t xml:space="preserve"> поставку </w:t>
            </w:r>
            <w:r w:rsidR="00321608" w:rsidRPr="00321608">
              <w:t>втулок пластиковых</w:t>
            </w:r>
            <w:r w:rsidR="00AC2ABE" w:rsidRPr="00AC2ABE">
              <w:t xml:space="preserve"> (</w:t>
            </w:r>
            <w:r w:rsidR="00321608">
              <w:t>272</w:t>
            </w:r>
            <w:r w:rsidR="00AC2ABE" w:rsidRPr="00AC2ABE">
              <w:t>-СС-2025)</w:t>
            </w:r>
            <w:r w:rsidR="00AE7350">
              <w:t xml:space="preserve"> 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0C5381">
              <w:t>:</w:t>
            </w:r>
            <w:r w:rsidR="003D76EE">
              <w:t xml:space="preserve"> </w:t>
            </w:r>
            <w:r w:rsidR="00321608" w:rsidRPr="00321608">
              <w:t>ООО «ТД ТРЭМ Инжиниринг».</w:t>
            </w:r>
            <w:bookmarkStart w:id="3" w:name="_GoBack"/>
            <w:bookmarkEnd w:id="3"/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C57" w:rsidRDefault="00AC0C57">
      <w:r>
        <w:separator/>
      </w:r>
    </w:p>
  </w:endnote>
  <w:endnote w:type="continuationSeparator" w:id="0">
    <w:p w:rsidR="00AC0C57" w:rsidRDefault="00AC0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C57" w:rsidRDefault="00AC0C57">
      <w:r>
        <w:separator/>
      </w:r>
    </w:p>
  </w:footnote>
  <w:footnote w:type="continuationSeparator" w:id="0">
    <w:p w:rsidR="00AC0C57" w:rsidRDefault="00AC0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2160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AC0C57"/>
    <w:rsid w:val="00AC2ABE"/>
    <w:rsid w:val="00AE7350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74DAE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8456E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37</cp:revision>
  <cp:lastPrinted>2025-07-08T06:30:00Z</cp:lastPrinted>
  <dcterms:created xsi:type="dcterms:W3CDTF">2014-10-02T08:02:00Z</dcterms:created>
  <dcterms:modified xsi:type="dcterms:W3CDTF">2025-09-01T07:50:00Z</dcterms:modified>
</cp:coreProperties>
</file>